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9A73" w14:textId="77777777" w:rsidR="00C003F1" w:rsidRDefault="004C5A31" w:rsidP="004C5A31">
      <w:pPr>
        <w:jc w:val="center"/>
      </w:pPr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О</w:t>
      </w:r>
      <w:proofErr w:type="spellStart"/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тчет</w:t>
      </w:r>
      <w:proofErr w:type="spellEnd"/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 деятельности</w:t>
      </w:r>
      <w:r w:rsidRPr="004C5A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референс-центра по мониторингу за возбудителем сибирской язвы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535"/>
        <w:gridCol w:w="4025"/>
        <w:gridCol w:w="3969"/>
        <w:gridCol w:w="2118"/>
      </w:tblGrid>
      <w:tr w:rsidR="004C5A31" w:rsidRPr="004C5A31" w14:paraId="0B1EA7C0" w14:textId="77777777" w:rsidTr="00EB491F">
        <w:tc>
          <w:tcPr>
            <w:tcW w:w="15267" w:type="dxa"/>
            <w:gridSpan w:val="5"/>
          </w:tcPr>
          <w:p w14:paraId="5AA51B8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Работа референс-центра по мониторингу за возбудителем сибирской язвы </w:t>
            </w:r>
          </w:p>
        </w:tc>
      </w:tr>
      <w:tr w:rsidR="004C5A31" w:rsidRPr="004C5A31" w14:paraId="14259184" w14:textId="77777777" w:rsidTr="00EB491F">
        <w:tc>
          <w:tcPr>
            <w:tcW w:w="15267" w:type="dxa"/>
            <w:gridSpan w:val="5"/>
          </w:tcPr>
          <w:p w14:paraId="321614B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Оказание практической помощи учреждениям Роспотребнадзора и здравоохранения</w:t>
            </w:r>
          </w:p>
        </w:tc>
      </w:tr>
      <w:tr w:rsidR="004C5A31" w:rsidRPr="004C5A31" w14:paraId="32ED2C63" w14:textId="77777777" w:rsidTr="00EB491F">
        <w:tc>
          <w:tcPr>
            <w:tcW w:w="620" w:type="dxa"/>
          </w:tcPr>
          <w:p w14:paraId="004C310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</w:tcPr>
          <w:p w14:paraId="060266C4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Исследованы на наличие возбудителя сибирской язвы, маркеров 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Bacillus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anthracis</w:t>
            </w:r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сибиреязвенной инфекции 10 проб материала (4 – клинический материал от 1 больного, 2 – материал от КРС, 4 – пробы из ООС), поступивших из ФКУЗ «Дагестанская противочумная станция» Роспотребнадзора. Пробы отобраны в с. </w:t>
            </w:r>
            <w:proofErr w:type="spellStart"/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Какашура</w:t>
            </w:r>
            <w:proofErr w:type="spellEnd"/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Карабудахкентского района Республики Дагестан. </w:t>
            </w:r>
          </w:p>
          <w:p w14:paraId="252D12AC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14:paraId="4D320B7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Проведены исследования проб молекулярно-генетическим, бактериологическим, биологическим, иммунологическими (непрямой метод флуоресцирующих антител,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аллергодиагностический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тест с сибиреязвенным аллергеном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in</w:t>
            </w:r>
            <w:proofErr w:type="spellEnd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vitro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 методами (26 исследований).</w:t>
            </w:r>
          </w:p>
          <w:p w14:paraId="13EDAF2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пробе струпа кожного аффекта больного методом ПЦР обнаружена ДНК 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anthracis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в сыворотке крови методом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нМФА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обнаружены специфические антитела против возбудителя сибирской язвы в диагностическом титре.</w:t>
            </w:r>
          </w:p>
        </w:tc>
        <w:tc>
          <w:tcPr>
            <w:tcW w:w="3969" w:type="dxa"/>
          </w:tcPr>
          <w:p w14:paraId="2064424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А.Г., </w:t>
            </w:r>
          </w:p>
          <w:p w14:paraId="414F8DF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Аксенова Л.Ю., </w:t>
            </w:r>
          </w:p>
          <w:p w14:paraId="2405ECF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1261587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Головинская Т.М.,</w:t>
            </w:r>
          </w:p>
          <w:p w14:paraId="3B8C7E3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ГерасименкоД.К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17D1DBE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Д.К.,</w:t>
            </w:r>
          </w:p>
          <w:p w14:paraId="68EE901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14:paraId="231B051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бруцеллёза с сектором иммунологии и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патоморфологии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особо опасных инфекционных заболеваний: </w:t>
            </w:r>
          </w:p>
          <w:p w14:paraId="5E9F46C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Пономаренко Д.Г.,</w:t>
            </w:r>
          </w:p>
          <w:p w14:paraId="1F6B311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6E45F47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</w:tc>
        <w:tc>
          <w:tcPr>
            <w:tcW w:w="2118" w:type="dxa"/>
          </w:tcPr>
          <w:p w14:paraId="0CBFBE1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C5A31" w:rsidRPr="004C5A31" w14:paraId="5348343E" w14:textId="77777777" w:rsidTr="00EB491F">
        <w:trPr>
          <w:trHeight w:val="3336"/>
        </w:trPr>
        <w:tc>
          <w:tcPr>
            <w:tcW w:w="620" w:type="dxa"/>
          </w:tcPr>
          <w:p w14:paraId="4FCCA13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</w:tcPr>
          <w:p w14:paraId="785281BD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Исследованы на наличие возбудителя сибирской язвы, маркеров 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Bacillus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A3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anthracis</w:t>
            </w:r>
            <w:r w:rsidRPr="004C5A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сибиреязвенной инфекции 3 пробы клинического материала, поступившие из ФКУЗ «Дагестанская противочумная станция» Роспотребнадзора. Пробы отобраны в г. Махачкале Республики Дагестан. </w:t>
            </w:r>
          </w:p>
          <w:p w14:paraId="10483509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14:paraId="3D275A0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Проведены исследования проб молекулярно-генетическим, бактериологическим, биологическим, иммунологическими (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нМФА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аллергодиагностический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тест с сибиреязвенным аллергеном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in</w:t>
            </w:r>
            <w:proofErr w:type="spellEnd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vitro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 методами (5 исследований).</w:t>
            </w:r>
          </w:p>
          <w:p w14:paraId="29B5D4D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Получены отрицательные результаты.</w:t>
            </w:r>
          </w:p>
        </w:tc>
        <w:tc>
          <w:tcPr>
            <w:tcW w:w="3969" w:type="dxa"/>
          </w:tcPr>
          <w:p w14:paraId="3FB370E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А.Г., </w:t>
            </w:r>
          </w:p>
          <w:p w14:paraId="61FF599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Аксенова Л.Ю., </w:t>
            </w:r>
          </w:p>
          <w:p w14:paraId="1C1C992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102C0F7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Головинская Т.М.,</w:t>
            </w:r>
          </w:p>
          <w:p w14:paraId="055AE93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ГерасименкоД.К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BB2467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Д.К.,</w:t>
            </w:r>
          </w:p>
          <w:p w14:paraId="5146086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14:paraId="06BCB0E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бруцеллёза с сектором иммунологии и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патоморфологии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особо опасных инфекционных заболеваний: </w:t>
            </w:r>
          </w:p>
          <w:p w14:paraId="0FDB803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Пономаренко Д.Г.,</w:t>
            </w:r>
          </w:p>
          <w:p w14:paraId="72D164F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661C168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Костюченко М.В.</w:t>
            </w:r>
          </w:p>
        </w:tc>
        <w:tc>
          <w:tcPr>
            <w:tcW w:w="2118" w:type="dxa"/>
          </w:tcPr>
          <w:p w14:paraId="5E99F49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</w:tr>
      <w:tr w:rsidR="004C5A31" w:rsidRPr="004C5A31" w14:paraId="3C10CCBF" w14:textId="77777777" w:rsidTr="00EB491F">
        <w:tc>
          <w:tcPr>
            <w:tcW w:w="15267" w:type="dxa"/>
            <w:gridSpan w:val="5"/>
          </w:tcPr>
          <w:p w14:paraId="1409190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Оказание консультативно-методической помощи учреждениям Роспотребнадзора и здравоохранения</w:t>
            </w:r>
          </w:p>
        </w:tc>
      </w:tr>
      <w:tr w:rsidR="004C5A31" w:rsidRPr="004C5A31" w14:paraId="53A57984" w14:textId="77777777" w:rsidTr="00EB491F">
        <w:tc>
          <w:tcPr>
            <w:tcW w:w="620" w:type="dxa"/>
          </w:tcPr>
          <w:p w14:paraId="6B8B9A9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65B79A6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Оказана консультативно-методическая помощь Управлению Роспотребнадзора </w:t>
            </w:r>
          </w:p>
          <w:p w14:paraId="4FAC51B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Республике Тыва по вопросам организации противоэпидемических, противоэпизоотических, профилактических мероприятий в связи со вспышкой сибирской язвы в республике.</w:t>
            </w:r>
          </w:p>
        </w:tc>
        <w:tc>
          <w:tcPr>
            <w:tcW w:w="4025" w:type="dxa"/>
          </w:tcPr>
          <w:p w14:paraId="20C6C413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организации противоэпидемических, противоэпизоотических, профилактических мероприятий. </w:t>
            </w:r>
          </w:p>
        </w:tc>
        <w:tc>
          <w:tcPr>
            <w:tcW w:w="3969" w:type="dxa"/>
          </w:tcPr>
          <w:p w14:paraId="045CDF6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 </w:t>
            </w:r>
          </w:p>
          <w:p w14:paraId="79F3255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7FED74C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C5A31" w:rsidRPr="004C5A31" w14:paraId="705CF371" w14:textId="77777777" w:rsidTr="00EB491F">
        <w:tc>
          <w:tcPr>
            <w:tcW w:w="620" w:type="dxa"/>
          </w:tcPr>
          <w:p w14:paraId="0E338F9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6B18C7D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Оказана консультативно-методическая помощь ФКУЗ «Тувинская противочумная станция» Роспотребнадзора по исследованию проб материала на наличие возбудителя сибирской язвы, идентификации выделенных культур. </w:t>
            </w:r>
          </w:p>
        </w:tc>
        <w:tc>
          <w:tcPr>
            <w:tcW w:w="4025" w:type="dxa"/>
          </w:tcPr>
          <w:p w14:paraId="30B71BC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эффективности отбора проб, лабораторной диагностики сибирской язвы, идентификации выделенных культур.</w:t>
            </w:r>
          </w:p>
        </w:tc>
        <w:tc>
          <w:tcPr>
            <w:tcW w:w="3969" w:type="dxa"/>
          </w:tcPr>
          <w:p w14:paraId="7BB0B22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 </w:t>
            </w:r>
          </w:p>
          <w:p w14:paraId="44B033E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36C2F5D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C5A31" w:rsidRPr="004C5A31" w14:paraId="30075882" w14:textId="77777777" w:rsidTr="00EB491F">
        <w:tc>
          <w:tcPr>
            <w:tcW w:w="620" w:type="dxa"/>
          </w:tcPr>
          <w:p w14:paraId="38F42FC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</w:tcPr>
          <w:p w14:paraId="0ADAF87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Оказана консультативно-методическая помощь Управлению Роспотребнадзора </w:t>
            </w:r>
          </w:p>
          <w:p w14:paraId="0D7B703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Республике Дагестан по вопросам организации противоэпидемических, противоэпизоотических, 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мероприятий в связи со вспышкой сибирской язвы в республике.</w:t>
            </w:r>
          </w:p>
        </w:tc>
        <w:tc>
          <w:tcPr>
            <w:tcW w:w="4025" w:type="dxa"/>
          </w:tcPr>
          <w:p w14:paraId="538B8B52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организации противоэпидемических, противоэпизоотических, профилактических мероприятий. </w:t>
            </w:r>
          </w:p>
        </w:tc>
        <w:tc>
          <w:tcPr>
            <w:tcW w:w="3969" w:type="dxa"/>
          </w:tcPr>
          <w:p w14:paraId="2B6CB73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 </w:t>
            </w:r>
          </w:p>
          <w:p w14:paraId="04BE489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2F3DA3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C5A31" w:rsidRPr="004C5A31" w14:paraId="0D516E90" w14:textId="77777777" w:rsidTr="00EB491F">
        <w:tc>
          <w:tcPr>
            <w:tcW w:w="620" w:type="dxa"/>
          </w:tcPr>
          <w:p w14:paraId="24DB359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</w:tcPr>
          <w:p w14:paraId="08A49F5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Оказана консультативно-методическая помощь ФКУЗ «Дагестанская противочумная станция» Роспотребнадзора по исследованию проб материала на наличие возбудителя сибирской язвы. </w:t>
            </w:r>
          </w:p>
        </w:tc>
        <w:tc>
          <w:tcPr>
            <w:tcW w:w="4025" w:type="dxa"/>
          </w:tcPr>
          <w:p w14:paraId="2E81247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эффективности отбора лабораторной диагностики сибирской язвы.</w:t>
            </w:r>
          </w:p>
          <w:p w14:paraId="2B5FF57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B58BE1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 Рязанова А.Г.</w:t>
            </w:r>
          </w:p>
        </w:tc>
        <w:tc>
          <w:tcPr>
            <w:tcW w:w="2118" w:type="dxa"/>
          </w:tcPr>
          <w:p w14:paraId="3680FC0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C5A31" w:rsidRPr="004C5A31" w14:paraId="35509D65" w14:textId="77777777" w:rsidTr="00EB491F">
        <w:tc>
          <w:tcPr>
            <w:tcW w:w="15267" w:type="dxa"/>
            <w:gridSpan w:val="5"/>
          </w:tcPr>
          <w:p w14:paraId="080B51D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Идентификация штаммов возбудителя сибирской язвы, изучение их биологических, молекулярно-генетических, биохимических свойств, пополнение электронной базы данных штаммов </w:t>
            </w:r>
            <w:r w:rsidRPr="004C5A3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ru-RU"/>
              </w:rPr>
              <w:t>Bacillus</w:t>
            </w:r>
            <w:r w:rsidRPr="004C5A3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C5A3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n-US" w:eastAsia="ru-RU"/>
              </w:rPr>
              <w:t>anthracis</w:t>
            </w:r>
          </w:p>
        </w:tc>
      </w:tr>
      <w:tr w:rsidR="004C5A31" w:rsidRPr="004C5A31" w14:paraId="4C453770" w14:textId="77777777" w:rsidTr="00EB491F">
        <w:tc>
          <w:tcPr>
            <w:tcW w:w="620" w:type="dxa"/>
          </w:tcPr>
          <w:p w14:paraId="70B30D2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200D36E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Проведена окончательная идентификация 4 штаммов, изолированных ФКУЗ «Тувинская противочумная станция» Роспотребнадзора в процессе вспышки сибирской язвы в июне 2021 г. в Республике Тыва (Барун-Хемчикский район, с.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Бижиктиг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-Хая) из клинического материала одного больного (1), одной головы КРС (3).</w:t>
            </w:r>
          </w:p>
          <w:p w14:paraId="35FF7D8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57E8BF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2CB5A5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E569C5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BB9A24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5" w:type="dxa"/>
          </w:tcPr>
          <w:p w14:paraId="4B9396B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результатам основных и дополнительных бактериологических тестов культуры идентифицированы как вирулентные культуры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Bacillus</w:t>
            </w:r>
            <w:proofErr w:type="spellEnd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Проведены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canSNP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-, MLVA-типирование,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полногеномное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секвенированние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филогенетический анализ. Пополнена базы данных генотипов штаммов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anthracis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780A06B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А.Г., </w:t>
            </w:r>
          </w:p>
          <w:p w14:paraId="33B01CE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Аксенова Л.Ю., </w:t>
            </w:r>
          </w:p>
          <w:p w14:paraId="0650B66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6171B4D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Головинская Т.М.,</w:t>
            </w:r>
          </w:p>
          <w:p w14:paraId="6233F49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Герасименко Д.К.,</w:t>
            </w:r>
          </w:p>
          <w:p w14:paraId="7E3A7C0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Д.К., </w:t>
            </w:r>
          </w:p>
          <w:p w14:paraId="24B4DD1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14:paraId="4993101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29DC9CB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Ковалев Д.А.,</w:t>
            </w:r>
          </w:p>
          <w:p w14:paraId="0F75F7D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3BB1021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Бобрышева О.В.</w:t>
            </w:r>
          </w:p>
          <w:p w14:paraId="10AAEFA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08B96AD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</w:tr>
      <w:tr w:rsidR="004C5A31" w:rsidRPr="004C5A31" w14:paraId="01AFAF3D" w14:textId="77777777" w:rsidTr="00EB491F">
        <w:tc>
          <w:tcPr>
            <w:tcW w:w="620" w:type="dxa"/>
          </w:tcPr>
          <w:p w14:paraId="166CA26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609EED4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полногеномное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секвенирование 6 штаммов </w:t>
            </w:r>
            <w:proofErr w:type="gram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anthracis</w:t>
            </w:r>
            <w:proofErr w:type="gram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(2 – выделены в Республике Тыва в 2021 г., 4 – из коллекции ФКУЗ Ставропольский противочумный институт Роспотребнадзора).</w:t>
            </w:r>
          </w:p>
          <w:p w14:paraId="4C02C9C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2203246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Пополнение базы данных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полногеномных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последовательностей штаммов         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anthracis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 целью последующего использования при эпидемиологическом расследовании вспышек сибирской язвы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6D98E9E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1E51EBE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47D3E48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Ковалев Д.А., </w:t>
            </w:r>
          </w:p>
          <w:p w14:paraId="26F38A5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Бобрышева О.В.</w:t>
            </w:r>
          </w:p>
          <w:p w14:paraId="680F811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35D7A2B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 Е.И.,</w:t>
            </w:r>
          </w:p>
          <w:p w14:paraId="2C897CF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Г.А.,</w:t>
            </w:r>
          </w:p>
          <w:p w14:paraId="318C556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6FB4BD9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Аксенова Л.Ю.</w:t>
            </w:r>
          </w:p>
        </w:tc>
        <w:tc>
          <w:tcPr>
            <w:tcW w:w="2118" w:type="dxa"/>
          </w:tcPr>
          <w:p w14:paraId="03DAF32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C5A31" w:rsidRPr="004C5A31" w14:paraId="45787F8A" w14:textId="77777777" w:rsidTr="00EB491F">
        <w:tc>
          <w:tcPr>
            <w:tcW w:w="15267" w:type="dxa"/>
            <w:gridSpan w:val="5"/>
          </w:tcPr>
          <w:p w14:paraId="4BE258E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4C5A31" w:rsidRPr="004C5A31" w14:paraId="3D40D3AB" w14:textId="77777777" w:rsidTr="00EB491F">
        <w:tc>
          <w:tcPr>
            <w:tcW w:w="620" w:type="dxa"/>
          </w:tcPr>
          <w:p w14:paraId="3AC1ACC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330DE10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рамках участия ФКУЗ Ставропольский противочумный институт Роспотребнадзора в административном деле № 2а-1-106/2021 Николаевского районного суда Ульяновской области в качестве заинтересованного лица подготовлены отзывы на административное исковое заявление, Ульяновской межрайонной природоохранной прокуратуры, на возражения, апелляционную жалобу и пр. Агентства ветеринарии Ульяновской области в связи с незаконным бездействием Агентства ветеринарии Ульяновской области по реализации полномочий по организации и проведению мероприятий по предупреждению и ликвидации болезней животных на территории Ульяновской области, по защите населения Ульяновской области от болезней общих для человека и животных, выразившегося в необеспеченности безопасности сибиреязвенного захоронения.</w:t>
            </w:r>
          </w:p>
        </w:tc>
        <w:tc>
          <w:tcPr>
            <w:tcW w:w="4025" w:type="dxa"/>
          </w:tcPr>
          <w:p w14:paraId="367E8CC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Предоставление Николаевскому районному суду Ульяновской области обоснований недопущения ликвидации сибиреязвенных захоронений.</w:t>
            </w:r>
          </w:p>
          <w:p w14:paraId="2FEA9F5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6EF43D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 Рязанова А.Г.,</w:t>
            </w:r>
          </w:p>
          <w:p w14:paraId="340A5F4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Н.П.;</w:t>
            </w:r>
          </w:p>
          <w:p w14:paraId="0CF60E4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14:paraId="568E40F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Марчуков Б.Н.</w:t>
            </w:r>
          </w:p>
        </w:tc>
        <w:tc>
          <w:tcPr>
            <w:tcW w:w="2118" w:type="dxa"/>
          </w:tcPr>
          <w:p w14:paraId="2A5FEE2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</w:tr>
      <w:tr w:rsidR="004C5A31" w:rsidRPr="004C5A31" w14:paraId="12DE5E69" w14:textId="77777777" w:rsidTr="00EB491F">
        <w:tc>
          <w:tcPr>
            <w:tcW w:w="620" w:type="dxa"/>
          </w:tcPr>
          <w:p w14:paraId="7B051E1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0E6113F5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Подготовлена рецензия на проект </w:t>
            </w:r>
          </w:p>
          <w:p w14:paraId="3D47542D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распространения и ликвидацию очагов сибирской язвы», даны рекомендации. </w:t>
            </w:r>
          </w:p>
          <w:p w14:paraId="747528B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4DA7398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эпизоотологического надзора за сибирской язвой.</w:t>
            </w:r>
          </w:p>
        </w:tc>
        <w:tc>
          <w:tcPr>
            <w:tcW w:w="3969" w:type="dxa"/>
          </w:tcPr>
          <w:p w14:paraId="2356326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 Рязанова А.Г.,</w:t>
            </w:r>
          </w:p>
          <w:p w14:paraId="3CD77A4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14:paraId="317A8A6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451C430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6843FA1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C5A31" w:rsidRPr="004C5A31" w14:paraId="1453CC6C" w14:textId="77777777" w:rsidTr="00EB491F">
        <w:tc>
          <w:tcPr>
            <w:tcW w:w="620" w:type="dxa"/>
          </w:tcPr>
          <w:p w14:paraId="77D8A70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</w:tcPr>
          <w:p w14:paraId="4D8BA86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Оказана консультативно-методическая помощь по нормативно-методической базе учета, содержания, порядку установления/изменения санитарно-защитных зон сибиреязвенных захоронений:</w:t>
            </w:r>
          </w:p>
          <w:p w14:paraId="01C9608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Управлению ветеринарии по Ульяновской области;</w:t>
            </w:r>
          </w:p>
          <w:p w14:paraId="2587CE7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Управлению ветеринарии по Вологодской области;</w:t>
            </w:r>
          </w:p>
          <w:p w14:paraId="66096FE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Департаменту ветеринарии Свердловской области;</w:t>
            </w:r>
          </w:p>
          <w:p w14:paraId="131696E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ООО «ЭКАДА-Т» (г. Казань);</w:t>
            </w:r>
          </w:p>
          <w:p w14:paraId="64A81FA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Муниципальному образованию -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городской округ Кемеровской области.</w:t>
            </w:r>
          </w:p>
          <w:p w14:paraId="20D2BCD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4FA3F513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эффективности надзора за почвенными очагами сибирской язвы и установления/изменения санитарно-защитных зон сибиреязвенных захоронений.</w:t>
            </w:r>
          </w:p>
          <w:p w14:paraId="5FFDB9BC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3CB475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А.Г., </w:t>
            </w:r>
          </w:p>
          <w:p w14:paraId="487D0A4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14:paraId="00013E8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4AC8CC5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C5A31" w:rsidRPr="004C5A31" w14:paraId="48315FEA" w14:textId="77777777" w:rsidTr="00EB491F">
        <w:tc>
          <w:tcPr>
            <w:tcW w:w="15267" w:type="dxa"/>
            <w:gridSpan w:val="5"/>
          </w:tcPr>
          <w:p w14:paraId="6DD6100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Подготовка информационных материалов</w:t>
            </w:r>
          </w:p>
        </w:tc>
      </w:tr>
      <w:tr w:rsidR="004C5A31" w:rsidRPr="004C5A31" w14:paraId="0F4EE3D8" w14:textId="77777777" w:rsidTr="00EB491F">
        <w:tc>
          <w:tcPr>
            <w:tcW w:w="620" w:type="dxa"/>
          </w:tcPr>
          <w:p w14:paraId="2939749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1C3AA3DE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информационно-аналитического письма «Об эпидемиологической ситуации по сибирской язве в мире в 2020 году и прогнозе на 2021 год в Российской Федерации» (№ 02/4030-2021-32, 02.03.2021)</w:t>
            </w:r>
          </w:p>
          <w:p w14:paraId="10AD3B6A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0CD1B16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7950312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6AA3887A" w14:textId="77777777" w:rsidR="004C5A31" w:rsidRPr="004C5A31" w:rsidRDefault="004C5A31" w:rsidP="004C5A31">
            <w:pPr>
              <w:shd w:val="clear" w:color="auto" w:fill="FFFFFF"/>
              <w:spacing w:after="0" w:line="240" w:lineRule="auto"/>
              <w:ind w:hanging="1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эпизоотолого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-эпидемиологической ситуации по сибирской язве на территории РФ, странах ближнего и дальнего зарубежья для планирования  профилактических (противоэпидемических) мероприятий по сибирской язве органами и учреждениями Роспотребнадзора в субъектах РФ.</w:t>
            </w:r>
          </w:p>
        </w:tc>
        <w:tc>
          <w:tcPr>
            <w:tcW w:w="3969" w:type="dxa"/>
          </w:tcPr>
          <w:p w14:paraId="1EB7A05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А.Г., </w:t>
            </w:r>
          </w:p>
          <w:p w14:paraId="058EF24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Герасименко Д.К.,</w:t>
            </w:r>
          </w:p>
          <w:p w14:paraId="57F1BBB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Д.К.,</w:t>
            </w:r>
          </w:p>
          <w:p w14:paraId="6FBAB26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14:paraId="685B9E6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DD8555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C5A31" w:rsidRPr="004C5A31" w14:paraId="655205F9" w14:textId="77777777" w:rsidTr="00EB491F">
        <w:tc>
          <w:tcPr>
            <w:tcW w:w="620" w:type="dxa"/>
          </w:tcPr>
          <w:p w14:paraId="608784E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4A02449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Аналитическая статья «</w:t>
            </w:r>
            <w:hyperlink r:id="rId5" w:history="1">
              <w:r w:rsidRPr="004C5A31">
                <w:rPr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 xml:space="preserve">Обзор </w:t>
              </w:r>
              <w:proofErr w:type="spellStart"/>
              <w:r w:rsidRPr="004C5A31">
                <w:rPr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эпизоотолого</w:t>
              </w:r>
              <w:proofErr w:type="spellEnd"/>
              <w:r w:rsidRPr="004C5A31">
                <w:rPr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 xml:space="preserve">-эпидемиологической </w:t>
              </w:r>
              <w:r w:rsidRPr="004C5A31">
                <w:rPr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lastRenderedPageBreak/>
                <w:t>ситуации по сибирской язве в 2020 г. в мире и прогноз на 2021 г. в Российской Федерации</w:t>
              </w:r>
            </w:hyperlink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025" w:type="dxa"/>
          </w:tcPr>
          <w:p w14:paraId="540D66C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специалистов учреждений 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Роспотребнадзора субъектов РФ о ситуации по сибирской язве.</w:t>
            </w:r>
          </w:p>
        </w:tc>
        <w:tc>
          <w:tcPr>
            <w:tcW w:w="3969" w:type="dxa"/>
          </w:tcPr>
          <w:p w14:paraId="212D0D6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Лаборатория сибирской язвы: Рязанова А.Г., </w:t>
            </w:r>
          </w:p>
          <w:p w14:paraId="58670C5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Герасименко Д.К.,</w:t>
            </w:r>
          </w:p>
          <w:p w14:paraId="0451581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Д.К.,</w:t>
            </w:r>
          </w:p>
          <w:p w14:paraId="3FAD7F8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7E029D6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 Е.И.,</w:t>
            </w:r>
          </w:p>
          <w:p w14:paraId="455D9B8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Н.П., </w:t>
            </w:r>
          </w:p>
          <w:p w14:paraId="3324C13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Аксенова Л.Ю.,  </w:t>
            </w:r>
          </w:p>
          <w:p w14:paraId="241645A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Головинская Т.М.,</w:t>
            </w:r>
          </w:p>
          <w:p w14:paraId="057A371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118" w:type="dxa"/>
          </w:tcPr>
          <w:p w14:paraId="3CA01BA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4C5A31" w:rsidRPr="004C5A31" w14:paraId="6A1BF3C6" w14:textId="77777777" w:rsidTr="00EB491F">
        <w:tc>
          <w:tcPr>
            <w:tcW w:w="620" w:type="dxa"/>
          </w:tcPr>
          <w:p w14:paraId="16BC0AA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</w:tcPr>
          <w:p w14:paraId="46F1A9C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Пересмотрен раздел «Сибирская язва» руководства «Лабораторная диагностика опасных инфекционных болезней». </w:t>
            </w:r>
          </w:p>
        </w:tc>
        <w:tc>
          <w:tcPr>
            <w:tcW w:w="4025" w:type="dxa"/>
          </w:tcPr>
          <w:p w14:paraId="400AC32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Включение в руководство современных методов лабораторной диагностики и мониторинга сибирской язвы.</w:t>
            </w:r>
          </w:p>
        </w:tc>
        <w:tc>
          <w:tcPr>
            <w:tcW w:w="3969" w:type="dxa"/>
          </w:tcPr>
          <w:p w14:paraId="77ECBDA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сибирской язвы: Рязанова А.Г., </w:t>
            </w:r>
          </w:p>
          <w:p w14:paraId="5034826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Н.П., </w:t>
            </w:r>
          </w:p>
          <w:p w14:paraId="097AFE3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 Е.И.,</w:t>
            </w:r>
          </w:p>
          <w:p w14:paraId="4E76325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Аксенова Л.Ю.</w:t>
            </w:r>
          </w:p>
        </w:tc>
        <w:tc>
          <w:tcPr>
            <w:tcW w:w="2118" w:type="dxa"/>
          </w:tcPr>
          <w:p w14:paraId="2775B7E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C5A31" w:rsidRPr="004C5A31" w14:paraId="0BED497E" w14:textId="77777777" w:rsidTr="00EB491F">
        <w:tc>
          <w:tcPr>
            <w:tcW w:w="620" w:type="dxa"/>
          </w:tcPr>
          <w:p w14:paraId="4D63E63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</w:tcPr>
          <w:p w14:paraId="0C84C74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Электронная база данных: «Нуклеотидные последовательности полных геномов штаммов возбудителя    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выделенных на территории России и сопредельных стран». </w:t>
            </w:r>
          </w:p>
          <w:p w14:paraId="5CDD676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34D3A86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Проведение молекулярно-генетической дифференциации и паспортизации штаммов сибирской язвы, установление географического региона происхождения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 эпидемиологическом расследовании вспышек сибирской язвы.</w:t>
            </w:r>
          </w:p>
        </w:tc>
        <w:tc>
          <w:tcPr>
            <w:tcW w:w="3969" w:type="dxa"/>
          </w:tcPr>
          <w:p w14:paraId="36EFC7F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27D80F9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Бобрышева О.В.,</w:t>
            </w:r>
          </w:p>
          <w:p w14:paraId="26DA4C0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1FA26E6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Ульшина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Д.В.,</w:t>
            </w:r>
          </w:p>
          <w:p w14:paraId="3572F79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Ковалев Д.А.</w:t>
            </w:r>
          </w:p>
          <w:p w14:paraId="1690DA8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4E1B7CB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0F8CBAB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 Е.И.,</w:t>
            </w:r>
          </w:p>
          <w:p w14:paraId="24E3115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Аксенова Л.Ю.,</w:t>
            </w:r>
          </w:p>
          <w:p w14:paraId="361BEAF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681151A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института:</w:t>
            </w:r>
          </w:p>
          <w:p w14:paraId="7B766AA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Куличенко А.Н.</w:t>
            </w:r>
          </w:p>
        </w:tc>
        <w:tc>
          <w:tcPr>
            <w:tcW w:w="2118" w:type="dxa"/>
          </w:tcPr>
          <w:p w14:paraId="08E6739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C5A31" w:rsidRPr="004C5A31" w14:paraId="608236BC" w14:textId="77777777" w:rsidTr="00EB491F">
        <w:tc>
          <w:tcPr>
            <w:tcW w:w="620" w:type="dxa"/>
          </w:tcPr>
          <w:p w14:paraId="29290DE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</w:tcPr>
          <w:p w14:paraId="2706904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Электронная база данных: «Однонуклеотидные полиморфизмы (SNP) штаммов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025" w:type="dxa"/>
          </w:tcPr>
          <w:p w14:paraId="41D9292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Проведение молекулярно-генетической дифференциации и паспортизации штаммов сибирской язвы, установление географического региона происхождения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 эпидемиологическом расследовании вспышек сибирской язвы.</w:t>
            </w:r>
          </w:p>
        </w:tc>
        <w:tc>
          <w:tcPr>
            <w:tcW w:w="3969" w:type="dxa"/>
          </w:tcPr>
          <w:p w14:paraId="430D0D6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66C7AD1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 Е.И.,</w:t>
            </w:r>
          </w:p>
          <w:p w14:paraId="154722B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Г.А.,</w:t>
            </w:r>
          </w:p>
          <w:p w14:paraId="650ABF0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Рязанова А.Г.,</w:t>
            </w:r>
          </w:p>
          <w:p w14:paraId="684EA05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2B6A2A0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Аксенова Л.Ю.,</w:t>
            </w:r>
          </w:p>
          <w:p w14:paraId="22DB5B7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Головинская Т.М.,</w:t>
            </w:r>
          </w:p>
          <w:p w14:paraId="5451711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Герасименко Д.В.,</w:t>
            </w:r>
          </w:p>
          <w:p w14:paraId="536BB54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14:paraId="66153FC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583D765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Кузнецова И.В.,</w:t>
            </w:r>
          </w:p>
          <w:p w14:paraId="48F28DE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Бобрышева О.В.,</w:t>
            </w:r>
          </w:p>
          <w:p w14:paraId="1C3B832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Ульшина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Д.В.,</w:t>
            </w:r>
          </w:p>
          <w:p w14:paraId="3223690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Жиров А.М.,</w:t>
            </w:r>
          </w:p>
          <w:p w14:paraId="13800C2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Шапаков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325FF8C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«Коллекция патогенных микроорганизмов»:</w:t>
            </w:r>
          </w:p>
          <w:p w14:paraId="26D6FF3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Жилченко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14:paraId="2109F1E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института:</w:t>
            </w:r>
          </w:p>
          <w:p w14:paraId="15919CE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Куличенко А.Н.</w:t>
            </w:r>
          </w:p>
        </w:tc>
        <w:tc>
          <w:tcPr>
            <w:tcW w:w="2118" w:type="dxa"/>
          </w:tcPr>
          <w:p w14:paraId="0E3D4B6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C5A31" w:rsidRPr="004C5A31" w14:paraId="37E4FEFA" w14:textId="77777777" w:rsidTr="00EB491F">
        <w:tc>
          <w:tcPr>
            <w:tcW w:w="620" w:type="dxa"/>
          </w:tcPr>
          <w:p w14:paraId="7E7AAA5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</w:tcPr>
          <w:p w14:paraId="42E639A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Электронная база данных «Геномный атлас штаммов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Bacillus</w:t>
            </w:r>
            <w:proofErr w:type="spellEnd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выделенных на территории Российской Федерации». </w:t>
            </w:r>
          </w:p>
        </w:tc>
        <w:tc>
          <w:tcPr>
            <w:tcW w:w="4025" w:type="dxa"/>
          </w:tcPr>
          <w:p w14:paraId="153E985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Проведение молекулярно-генетической дифференциации и паспортизации штаммов сибирской язвы, установление географического региона происхождения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 эпидемиологическом расследовании вспышек сибирской язвы.</w:t>
            </w:r>
          </w:p>
        </w:tc>
        <w:tc>
          <w:tcPr>
            <w:tcW w:w="3969" w:type="dxa"/>
          </w:tcPr>
          <w:p w14:paraId="1D67A8F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2CCAA1C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74AD9ED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Бобрышева О.В.,</w:t>
            </w:r>
          </w:p>
          <w:p w14:paraId="43B3A3D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Ковалев Д.А.,</w:t>
            </w:r>
          </w:p>
          <w:p w14:paraId="5DA1C4E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Шапаков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220AA7A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0DCFA40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71D4E7B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 Е.И.,</w:t>
            </w:r>
          </w:p>
          <w:p w14:paraId="0FC9B69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486E7C5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Служба информатизации и защиты информации:</w:t>
            </w:r>
          </w:p>
          <w:p w14:paraId="51A6273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Федорюк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14:paraId="6E3B7FF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института:</w:t>
            </w:r>
          </w:p>
          <w:p w14:paraId="7BA8DA6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Куличенко А.Н.</w:t>
            </w:r>
          </w:p>
        </w:tc>
        <w:tc>
          <w:tcPr>
            <w:tcW w:w="2118" w:type="dxa"/>
          </w:tcPr>
          <w:p w14:paraId="17D094B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C5A31" w:rsidRPr="004C5A31" w14:paraId="66DB575E" w14:textId="77777777" w:rsidTr="00EB491F">
        <w:tc>
          <w:tcPr>
            <w:tcW w:w="15267" w:type="dxa"/>
            <w:gridSpan w:val="5"/>
          </w:tcPr>
          <w:p w14:paraId="67168AE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Подготовка методических и других документов, предложений по внесению изменений в документы, регламентирующих проведение лабораторной диагностики и мониторинга сибирской язвы</w:t>
            </w:r>
          </w:p>
        </w:tc>
      </w:tr>
      <w:tr w:rsidR="004C5A31" w:rsidRPr="004C5A31" w14:paraId="5EA96B7B" w14:textId="77777777" w:rsidTr="00EB491F">
        <w:tc>
          <w:tcPr>
            <w:tcW w:w="620" w:type="dxa"/>
          </w:tcPr>
          <w:p w14:paraId="07B3ABB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12D0051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Раздел «Профилактика сибирской язвы» </w:t>
            </w:r>
          </w:p>
          <w:p w14:paraId="515F38B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СанПиН 3.3686-21 «Санитарно-эпидемиологические требования по профилактике инфекционных болезней», </w:t>
            </w:r>
          </w:p>
          <w:p w14:paraId="4D10832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утверждены Постановлением Главного 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санитарного врача РФ от 28.01.2021 № 4.</w:t>
            </w:r>
          </w:p>
          <w:p w14:paraId="0D84368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242BA358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 порядок противоэпидемических и профилактических мероприятий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противосибиреязвенных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3969" w:type="dxa"/>
          </w:tcPr>
          <w:p w14:paraId="39262E73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ФКУЗ Ставропольский противочумный институт Роспотребнадзора:</w:t>
            </w:r>
          </w:p>
          <w:p w14:paraId="08D0D68F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А.Н. Куличенко,</w:t>
            </w:r>
          </w:p>
          <w:p w14:paraId="4EC3EB30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А.Г. Рязанова, </w:t>
            </w:r>
          </w:p>
          <w:p w14:paraId="4D2275F7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Н.П.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E14634A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Е.И. Еременко, </w:t>
            </w:r>
          </w:p>
          <w:p w14:paraId="2F31F091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Малецкая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9E6A69F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 Аксенова,</w:t>
            </w:r>
          </w:p>
          <w:p w14:paraId="1092E13B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О.В. Семенова, </w:t>
            </w:r>
          </w:p>
          <w:p w14:paraId="6DD74223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Т.М. Головинская.</w:t>
            </w:r>
          </w:p>
          <w:p w14:paraId="76113146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направлены в ФБУН Центральный НИИ эпидемиологии Роспотребнадзора. </w:t>
            </w:r>
          </w:p>
        </w:tc>
        <w:tc>
          <w:tcPr>
            <w:tcW w:w="2118" w:type="dxa"/>
          </w:tcPr>
          <w:p w14:paraId="0C9C2E5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Январь-июль</w:t>
            </w:r>
          </w:p>
        </w:tc>
      </w:tr>
      <w:tr w:rsidR="004C5A31" w:rsidRPr="004C5A31" w14:paraId="633DBA3C" w14:textId="77777777" w:rsidTr="00EB491F">
        <w:tc>
          <w:tcPr>
            <w:tcW w:w="620" w:type="dxa"/>
          </w:tcPr>
          <w:p w14:paraId="248D454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5AA73E0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Методические рекомендации МР 3.1.0232-21 «Определение эпидемиологической опасности почвенных очагов сибирской язвы», утверждены Главным государственным санитарным врачом РФ 01.03.2021.</w:t>
            </w:r>
          </w:p>
          <w:p w14:paraId="5D02B9A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4C9A11B7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Определены порядок организации и  установления эпидемиологической опасности почвенных очагов сибирской язвы в целях предупреждения осложнения ситуации.</w:t>
            </w:r>
          </w:p>
        </w:tc>
        <w:tc>
          <w:tcPr>
            <w:tcW w:w="3969" w:type="dxa"/>
          </w:tcPr>
          <w:p w14:paraId="4DA67A96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ФКУЗ Ставропольский противочумный институт Роспотребнадзора:</w:t>
            </w:r>
          </w:p>
          <w:p w14:paraId="06B9B5EC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А.Н. Куличенко, </w:t>
            </w:r>
          </w:p>
          <w:p w14:paraId="1D84C1A7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А.Г. Рязанова, </w:t>
            </w:r>
          </w:p>
          <w:p w14:paraId="0905EFE0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Буравцева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3D00D70" w14:textId="77777777" w:rsidR="004C5A31" w:rsidRPr="004C5A31" w:rsidRDefault="004C5A31" w:rsidP="004C5A31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Е.И. Еременко</w:t>
            </w:r>
          </w:p>
        </w:tc>
        <w:tc>
          <w:tcPr>
            <w:tcW w:w="2118" w:type="dxa"/>
          </w:tcPr>
          <w:p w14:paraId="1FA049D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C5A31" w:rsidRPr="004C5A31" w14:paraId="75BB8D62" w14:textId="77777777" w:rsidTr="00EB491F">
        <w:tc>
          <w:tcPr>
            <w:tcW w:w="15267" w:type="dxa"/>
            <w:gridSpan w:val="5"/>
          </w:tcPr>
          <w:p w14:paraId="521E76A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Разработка и производство МИБП для лабораторной диагностики сибирской язвы</w:t>
            </w:r>
          </w:p>
        </w:tc>
      </w:tr>
      <w:tr w:rsidR="004C5A31" w:rsidRPr="004C5A31" w14:paraId="4890251D" w14:textId="77777777" w:rsidTr="00EB491F">
        <w:trPr>
          <w:trHeight w:val="2969"/>
        </w:trPr>
        <w:tc>
          <w:tcPr>
            <w:tcW w:w="620" w:type="dxa"/>
          </w:tcPr>
          <w:p w14:paraId="372BCDD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2684272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Осуществлялся коммерческий выпуск препаратов для лабораторной диагностики сибирской язвы:</w:t>
            </w:r>
          </w:p>
          <w:p w14:paraId="36DE63D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бактериофаг диагностический сибиреязвенный Гамма А-26 жидкий;</w:t>
            </w:r>
          </w:p>
          <w:p w14:paraId="0CA9588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иммуноглобулины диагностические флуоресцирующие сибиреязвенные вегетативные адсорбированные сухие;</w:t>
            </w:r>
          </w:p>
          <w:p w14:paraId="57B5B43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иммуноглобулины диагностические флуоресцирующие сибиреязвенные споровые адсорбированные сухие.</w:t>
            </w:r>
          </w:p>
        </w:tc>
        <w:tc>
          <w:tcPr>
            <w:tcW w:w="4025" w:type="dxa"/>
          </w:tcPr>
          <w:p w14:paraId="70D084C3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Обеспечение в полном объеме потребности учреждений Роспотребнадзора и других ведомств препаратами для лабораторной диагностики сибирской язвы, идентификации культур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C5A31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 w:eastAsia="ru-RU"/>
              </w:rPr>
              <w:t>anthracis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0A822FA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3F6B6C4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Головинская Т.М.;</w:t>
            </w:r>
          </w:p>
          <w:p w14:paraId="1726436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Научно-производственная лаборатория препаратов для диагностики особо опасных и др. инфекций:</w:t>
            </w:r>
          </w:p>
          <w:p w14:paraId="31F57FB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Русанова Д.В.;</w:t>
            </w:r>
          </w:p>
          <w:p w14:paraId="3230940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биологического и технологического контроля:</w:t>
            </w:r>
          </w:p>
          <w:p w14:paraId="0CAA90A8" w14:textId="77777777" w:rsidR="004C5A31" w:rsidRPr="004C5A31" w:rsidRDefault="004C5A31" w:rsidP="004C5A31">
            <w:pPr>
              <w:suppressAutoHyphens/>
              <w:spacing w:after="0" w:line="228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Старцева О.Л. </w:t>
            </w:r>
          </w:p>
          <w:p w14:paraId="067C298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645268E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C5A31" w:rsidRPr="004C5A31" w14:paraId="46AA083B" w14:textId="77777777" w:rsidTr="00EB491F">
        <w:trPr>
          <w:trHeight w:val="2969"/>
        </w:trPr>
        <w:tc>
          <w:tcPr>
            <w:tcW w:w="620" w:type="dxa"/>
          </w:tcPr>
          <w:p w14:paraId="5CEC9B4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5" w:type="dxa"/>
          </w:tcPr>
          <w:p w14:paraId="7C0DF98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Разработан препарат «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Магносорбенты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для селективного концентрирования спор сибиреязвенного микроба «МИС-спора-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СтавНИПЧИ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», подготовлена техническая документация, проведены межлабораторные испытания экспериментальных серий препарата.</w:t>
            </w:r>
          </w:p>
        </w:tc>
        <w:tc>
          <w:tcPr>
            <w:tcW w:w="4025" w:type="dxa"/>
          </w:tcPr>
          <w:p w14:paraId="3F2A070F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эффективности методов индикации и изоляции возбудителя сибирской язвы в пробах почвы.</w:t>
            </w:r>
          </w:p>
        </w:tc>
        <w:tc>
          <w:tcPr>
            <w:tcW w:w="3969" w:type="dxa"/>
          </w:tcPr>
          <w:p w14:paraId="4A5D96A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0369541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Рязанова А.Г.,</w:t>
            </w:r>
          </w:p>
          <w:p w14:paraId="7ACBE4D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О.В.,</w:t>
            </w:r>
          </w:p>
          <w:p w14:paraId="7B183C2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Аксенова Л.Ю.;</w:t>
            </w:r>
          </w:p>
          <w:p w14:paraId="6BC8181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Научно-производственная лаборатория препаратов для диагностики особо опасных и др. инфекций:</w:t>
            </w:r>
          </w:p>
          <w:p w14:paraId="7651945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14:paraId="32B54B1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Курчева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С.А.,</w:t>
            </w:r>
          </w:p>
          <w:p w14:paraId="700E77B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Русанова Д.В.;</w:t>
            </w:r>
          </w:p>
          <w:p w14:paraId="7613707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биологического и технологического контроля:</w:t>
            </w:r>
          </w:p>
          <w:p w14:paraId="62CE35B5" w14:textId="77777777" w:rsidR="004C5A31" w:rsidRPr="004C5A31" w:rsidRDefault="004C5A31" w:rsidP="004C5A31">
            <w:pPr>
              <w:suppressAutoHyphens/>
              <w:spacing w:after="0" w:line="228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Старцева О.Л. </w:t>
            </w:r>
          </w:p>
        </w:tc>
        <w:tc>
          <w:tcPr>
            <w:tcW w:w="2118" w:type="dxa"/>
          </w:tcPr>
          <w:p w14:paraId="1BEF4EA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C5A31" w:rsidRPr="004C5A31" w14:paraId="26CC16EA" w14:textId="77777777" w:rsidTr="00EB491F">
        <w:tc>
          <w:tcPr>
            <w:tcW w:w="15267" w:type="dxa"/>
            <w:gridSpan w:val="5"/>
          </w:tcPr>
          <w:p w14:paraId="040AA0E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Повышение профессиональной подготовки специалистов учреждений Роспотребнадзора</w:t>
            </w:r>
          </w:p>
        </w:tc>
      </w:tr>
      <w:tr w:rsidR="004C5A31" w:rsidRPr="004C5A31" w14:paraId="6D2EBA28" w14:textId="77777777" w:rsidTr="00EB491F">
        <w:tc>
          <w:tcPr>
            <w:tcW w:w="620" w:type="dxa"/>
          </w:tcPr>
          <w:p w14:paraId="7E97C3A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1F3ADEA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Подготовлены специалисты учреждений Роспотребнадзора на базе лаборатории подготовки специалистов ФКУЗ Ставропольский противочумный институт Роспотребнадзора по вопросам  эпидемиологии, эпизоотологии, лабораторной диагностики, профилактики, клиники и лечения  сибирской язвы, проведения противоэпидемических мероприятий в рамках программ первичной подготовки и повышения квалификации. </w:t>
            </w:r>
          </w:p>
        </w:tc>
        <w:tc>
          <w:tcPr>
            <w:tcW w:w="4025" w:type="dxa"/>
          </w:tcPr>
          <w:p w14:paraId="307C6AA3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подготовки специалистов учреждений Роспотребнадзора. </w:t>
            </w:r>
          </w:p>
        </w:tc>
        <w:tc>
          <w:tcPr>
            <w:tcW w:w="3969" w:type="dxa"/>
          </w:tcPr>
          <w:p w14:paraId="3013AB0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7D94439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3BF2E0B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6FA37790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C5A31" w:rsidRPr="004C5A31" w14:paraId="0013925D" w14:textId="77777777" w:rsidTr="00EB491F">
        <w:tc>
          <w:tcPr>
            <w:tcW w:w="620" w:type="dxa"/>
          </w:tcPr>
          <w:p w14:paraId="34A891A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41E7CC7E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Проведено обучение на базе ФКУЗ Ставропольский противочумный институт Роспотребнадзора научного сотрудника, лаборатории иммунодиагностических препаратов ФКУЗ Волгоградский научно-исследовательский противочумный 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институт Роспотребнадзора по вопросам разработки препаратов для лабораторной диагностики сибирской язвы.</w:t>
            </w:r>
          </w:p>
        </w:tc>
        <w:tc>
          <w:tcPr>
            <w:tcW w:w="4025" w:type="dxa"/>
          </w:tcPr>
          <w:p w14:paraId="749CD30A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сотрудников учреждений Роспотребнадзора по вопросам разработки препаратов для лабораторной диагностики сибирской язвы.</w:t>
            </w:r>
          </w:p>
        </w:tc>
        <w:tc>
          <w:tcPr>
            <w:tcW w:w="3969" w:type="dxa"/>
          </w:tcPr>
          <w:p w14:paraId="3F591B9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588484E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Рязанова А.Г.,</w:t>
            </w:r>
          </w:p>
          <w:p w14:paraId="6EEADD2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Аксенова Л.Ю.;</w:t>
            </w:r>
          </w:p>
          <w:p w14:paraId="4333994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Научно-производственная лаборатория препаратов для диагностики особо опасных и др. </w:t>
            </w: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инфекций:</w:t>
            </w:r>
          </w:p>
          <w:p w14:paraId="2D8B3C57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14:paraId="51969465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Курчева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С.А.,</w:t>
            </w:r>
          </w:p>
          <w:p w14:paraId="18C7C8C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Русанова Д.В.;</w:t>
            </w:r>
          </w:p>
          <w:p w14:paraId="436E24D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73889FA0" w14:textId="77777777" w:rsidR="004C5A31" w:rsidRPr="004C5A31" w:rsidRDefault="004C5A31" w:rsidP="004C5A31">
            <w:pPr>
              <w:suppressAutoHyphens/>
              <w:spacing w:after="0" w:line="228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Ковалев Д.А.,</w:t>
            </w:r>
          </w:p>
          <w:p w14:paraId="5B60B48F" w14:textId="77777777" w:rsidR="004C5A31" w:rsidRPr="004C5A31" w:rsidRDefault="004C5A31" w:rsidP="004C5A31">
            <w:pPr>
              <w:suppressAutoHyphens/>
              <w:spacing w:after="0" w:line="228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Жиров А.М.</w:t>
            </w:r>
          </w:p>
        </w:tc>
        <w:tc>
          <w:tcPr>
            <w:tcW w:w="2118" w:type="dxa"/>
          </w:tcPr>
          <w:p w14:paraId="27FBC07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C5A31" w:rsidRPr="004C5A31" w14:paraId="5A11DE82" w14:textId="77777777" w:rsidTr="00EB491F">
        <w:tc>
          <w:tcPr>
            <w:tcW w:w="15267" w:type="dxa"/>
            <w:gridSpan w:val="5"/>
          </w:tcPr>
          <w:p w14:paraId="09E2BA4D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Другие виды деятельности</w:t>
            </w:r>
          </w:p>
        </w:tc>
      </w:tr>
      <w:tr w:rsidR="004C5A31" w:rsidRPr="004C5A31" w14:paraId="7CE5E571" w14:textId="77777777" w:rsidTr="00EB491F">
        <w:tc>
          <w:tcPr>
            <w:tcW w:w="620" w:type="dxa"/>
          </w:tcPr>
          <w:p w14:paraId="7A92141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14:paraId="511A599A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Анализ заболеваемости сибирской язвой в Российской Федерации, странах ближнего и дальнего зарубежья в 2021 г. </w:t>
            </w:r>
          </w:p>
        </w:tc>
        <w:tc>
          <w:tcPr>
            <w:tcW w:w="4025" w:type="dxa"/>
          </w:tcPr>
          <w:p w14:paraId="7AEC4448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эпизоотолого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-эпидемиологической ситуации по сибирской язве на территории Российской Федерации, странах ближнего и дальнего зарубежья в 2021 году к информационному письму Роспотребнадзора для Управлений Роспотребнадзора по субъектам РФ. </w:t>
            </w:r>
          </w:p>
        </w:tc>
        <w:tc>
          <w:tcPr>
            <w:tcW w:w="3969" w:type="dxa"/>
          </w:tcPr>
          <w:p w14:paraId="5504681B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251AA7A8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Рязанова А.Г., </w:t>
            </w:r>
          </w:p>
          <w:p w14:paraId="0A9E955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Герасименко Д.К.,</w:t>
            </w:r>
          </w:p>
          <w:p w14:paraId="00D35AF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Д.К.,</w:t>
            </w:r>
          </w:p>
          <w:p w14:paraId="47553F9F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14:paraId="2C768FB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B73C2A2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02FE9D51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C5A31" w:rsidRPr="004C5A31" w14:paraId="5FA81950" w14:textId="77777777" w:rsidTr="00EB491F">
        <w:tc>
          <w:tcPr>
            <w:tcW w:w="620" w:type="dxa"/>
          </w:tcPr>
          <w:p w14:paraId="1AA02906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14:paraId="0D52973C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Отчет о работе Референс-центра</w:t>
            </w:r>
          </w:p>
          <w:p w14:paraId="34809A4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2021 г., план на 2022 г. </w:t>
            </w:r>
          </w:p>
        </w:tc>
        <w:tc>
          <w:tcPr>
            <w:tcW w:w="4025" w:type="dxa"/>
          </w:tcPr>
          <w:p w14:paraId="44ABB2EB" w14:textId="77777777" w:rsidR="004C5A31" w:rsidRPr="004C5A31" w:rsidRDefault="004C5A31" w:rsidP="004C5A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Отчет за 2021 г., план на 2022 г.</w:t>
            </w:r>
          </w:p>
        </w:tc>
        <w:tc>
          <w:tcPr>
            <w:tcW w:w="3969" w:type="dxa"/>
          </w:tcPr>
          <w:p w14:paraId="09FBB764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сибирской язвы:</w:t>
            </w:r>
          </w:p>
          <w:p w14:paraId="18B73EE3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</w:tc>
        <w:tc>
          <w:tcPr>
            <w:tcW w:w="2118" w:type="dxa"/>
          </w:tcPr>
          <w:p w14:paraId="48F44FD9" w14:textId="77777777" w:rsidR="004C5A31" w:rsidRPr="004C5A31" w:rsidRDefault="004C5A31" w:rsidP="004C5A31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4EDFF7F7" w14:textId="77777777" w:rsidR="004C5A31" w:rsidRDefault="004C5A31"/>
    <w:p w14:paraId="013899C6" w14:textId="77777777" w:rsidR="004C5A31" w:rsidRDefault="004C5A31"/>
    <w:p w14:paraId="736FE8A4" w14:textId="77777777" w:rsidR="004C5A31" w:rsidRDefault="004C5A31"/>
    <w:p w14:paraId="273CBFC3" w14:textId="77777777" w:rsidR="004C5A31" w:rsidRDefault="004C5A31"/>
    <w:p w14:paraId="6095554F" w14:textId="77777777" w:rsidR="004C5A31" w:rsidRDefault="004C5A31"/>
    <w:p w14:paraId="5BF69DC0" w14:textId="77777777" w:rsidR="004C5A31" w:rsidRDefault="004C5A31"/>
    <w:p w14:paraId="1F0EB7BA" w14:textId="77777777" w:rsidR="004C5A31" w:rsidRDefault="004C5A31"/>
    <w:p w14:paraId="12AB2068" w14:textId="77777777" w:rsidR="004C5A31" w:rsidRDefault="004C5A31"/>
    <w:sectPr w:rsidR="004C5A31" w:rsidSect="004C5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3D9"/>
    <w:multiLevelType w:val="multilevel"/>
    <w:tmpl w:val="226E03D9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2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B1"/>
    <w:rsid w:val="00120C74"/>
    <w:rsid w:val="004C5A31"/>
    <w:rsid w:val="00C003F1"/>
    <w:rsid w:val="00C11631"/>
    <w:rsid w:val="00D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9531"/>
  <w15:docId w15:val="{FF34FA6E-809C-4447-9197-F146024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5576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ismagilova_ei</dc:creator>
  <cp:keywords/>
  <dc:description/>
  <cp:lastModifiedBy>Исмагилова Екатерина Ильинична</cp:lastModifiedBy>
  <cp:revision>3</cp:revision>
  <dcterms:created xsi:type="dcterms:W3CDTF">2022-02-16T08:48:00Z</dcterms:created>
  <dcterms:modified xsi:type="dcterms:W3CDTF">2022-07-28T08:48:00Z</dcterms:modified>
</cp:coreProperties>
</file>